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1" w:rsidRPr="00033A53" w:rsidRDefault="007F7331" w:rsidP="007F7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sdt>
      <w:sdtPr>
        <w:rPr>
          <w:rFonts w:asciiTheme="minorHAnsi" w:eastAsiaTheme="minorEastAsia" w:hAnsiTheme="minorHAnsi" w:cs="Times New Roman"/>
          <w:b w:val="0"/>
          <w:bCs w:val="0"/>
          <w:sz w:val="24"/>
          <w:szCs w:val="24"/>
          <w:lang w:eastAsia="en-US"/>
        </w:rPr>
        <w:id w:val="8610089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F7331" w:rsidRDefault="007F7331" w:rsidP="007F7331">
          <w:pPr>
            <w:pStyle w:val="TOCHeading"/>
            <w:tabs>
              <w:tab w:val="center" w:pos="4513"/>
            </w:tabs>
            <w:spacing w:before="0" w:line="480" w:lineRule="auto"/>
            <w:ind w:firstLine="4513"/>
            <w:jc w:val="left"/>
            <w:rPr>
              <w:rFonts w:eastAsiaTheme="minorEastAsia" w:cs="Times New Roman"/>
              <w:b w:val="0"/>
              <w:bCs w:val="0"/>
              <w:sz w:val="24"/>
              <w:szCs w:val="24"/>
              <w:lang w:val="id-ID" w:eastAsia="en-US"/>
            </w:rPr>
          </w:pPr>
          <w:r>
            <w:rPr>
              <w:rFonts w:asciiTheme="minorHAnsi" w:eastAsiaTheme="minorEastAsia" w:hAnsiTheme="minorHAnsi" w:cs="Times New Roman"/>
              <w:b w:val="0"/>
              <w:bCs w:val="0"/>
              <w:sz w:val="24"/>
              <w:szCs w:val="24"/>
              <w:lang w:val="id-ID" w:eastAsia="en-US"/>
            </w:rPr>
            <w:t xml:space="preserve">                                              </w:t>
          </w:r>
          <w:r w:rsidR="007E104B">
            <w:rPr>
              <w:rFonts w:asciiTheme="minorHAnsi" w:eastAsiaTheme="minorEastAsia" w:hAnsiTheme="minorHAnsi" w:cs="Times New Roman"/>
              <w:b w:val="0"/>
              <w:bCs w:val="0"/>
              <w:sz w:val="24"/>
              <w:szCs w:val="24"/>
              <w:lang w:val="id-ID" w:eastAsia="en-US"/>
            </w:rPr>
            <w:t xml:space="preserve"> </w:t>
          </w:r>
          <w:r w:rsidR="00DD21CF">
            <w:rPr>
              <w:rFonts w:asciiTheme="minorHAnsi" w:eastAsiaTheme="minorEastAsia" w:hAnsiTheme="minorHAnsi" w:cs="Times New Roman"/>
              <w:b w:val="0"/>
              <w:bCs w:val="0"/>
              <w:sz w:val="24"/>
              <w:szCs w:val="24"/>
              <w:lang w:val="id-ID" w:eastAsia="en-US"/>
            </w:rPr>
            <w:t xml:space="preserve"> </w:t>
          </w:r>
          <w:r w:rsidRPr="0039754C">
            <w:rPr>
              <w:rFonts w:eastAsiaTheme="minorEastAsia" w:cs="Times New Roman"/>
              <w:b w:val="0"/>
              <w:bCs w:val="0"/>
              <w:sz w:val="24"/>
              <w:szCs w:val="24"/>
              <w:lang w:val="id-ID" w:eastAsia="en-US"/>
            </w:rPr>
            <w:t>Halaman</w:t>
          </w:r>
        </w:p>
        <w:p w:rsidR="007F7331" w:rsidRDefault="007F7331" w:rsidP="007F7331">
          <w:pPr>
            <w:pStyle w:val="TOCHeading"/>
            <w:tabs>
              <w:tab w:val="center" w:pos="4513"/>
            </w:tabs>
            <w:spacing w:before="0" w:line="480" w:lineRule="auto"/>
            <w:ind w:firstLine="4513"/>
            <w:jc w:val="left"/>
            <w:rPr>
              <w:rFonts w:eastAsiaTheme="minorEastAsia" w:cs="Times New Roman"/>
              <w:b w:val="0"/>
              <w:bCs w:val="0"/>
              <w:sz w:val="24"/>
              <w:szCs w:val="24"/>
              <w:lang w:val="id-ID" w:eastAsia="en-US"/>
            </w:rPr>
          </w:pPr>
          <w:r w:rsidRPr="0039754C">
            <w:rPr>
              <w:rFonts w:eastAsiaTheme="minorEastAsia" w:cs="Times New Roman"/>
              <w:b w:val="0"/>
              <w:bCs w:val="0"/>
              <w:sz w:val="24"/>
              <w:szCs w:val="24"/>
              <w:lang w:val="id-ID" w:eastAsia="en-US"/>
            </w:rPr>
            <w:t xml:space="preserve"> </w:t>
          </w:r>
        </w:p>
        <w:p w:rsidR="007F7331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JUDUL TUGAS AKHIR</w:t>
          </w:r>
        </w:p>
        <w:p w:rsidR="007F7331" w:rsidRDefault="007F7331" w:rsidP="007F7331">
          <w:pPr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 w:rsidRPr="002E24D7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</w:t>
          </w: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MBAR PERSEMBAHAN</w:t>
          </w:r>
        </w:p>
        <w:p w:rsidR="007F7331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PERNYATAAN KEASLIAN TUGAS AKHIR</w:t>
          </w:r>
        </w:p>
        <w:p w:rsidR="007F7331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PERSETUJUAN DAN PENGESAHAN TUGAS AKHIR</w:t>
          </w:r>
        </w:p>
        <w:p w:rsidR="007F7331" w:rsidRPr="002E24D7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KATA PENGANTAR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i</w:t>
          </w:r>
        </w:p>
        <w:p w:rsidR="007F7331" w:rsidRPr="00D4285A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LEMBAR ABSTRAKSI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iii</w:t>
          </w:r>
        </w:p>
        <w:p w:rsidR="007F7331" w:rsidRPr="00D4285A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ISI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v</w:t>
          </w:r>
        </w:p>
        <w:p w:rsidR="007F7331" w:rsidRPr="00D4285A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GAMBAR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viii</w:t>
          </w:r>
        </w:p>
        <w:p w:rsidR="007F7331" w:rsidRPr="00D4285A" w:rsidRDefault="007F7331" w:rsidP="007F7331">
          <w:pPr>
            <w:tabs>
              <w:tab w:val="right" w:leader="dot" w:pos="7938"/>
            </w:tabs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DAFTAR TABEL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xi</w:t>
          </w:r>
        </w:p>
        <w:p w:rsidR="007F7331" w:rsidRPr="00DD21CF" w:rsidRDefault="00C9164A" w:rsidP="00DD21CF">
          <w:pPr>
            <w:pStyle w:val="TOC1"/>
          </w:pPr>
          <w:r w:rsidRPr="00C9164A">
            <w:fldChar w:fldCharType="begin"/>
          </w:r>
          <w:r w:rsidR="007F7331" w:rsidRPr="00C718B6">
            <w:instrText xml:space="preserve"> TOC \o "1-3" \h \z \u </w:instrText>
          </w:r>
          <w:r w:rsidRPr="00C9164A">
            <w:fldChar w:fldCharType="separate"/>
          </w:r>
          <w:hyperlink w:anchor="_Toc413171090" w:history="1">
            <w:r w:rsidR="007F7331" w:rsidRPr="00DD21CF">
              <w:rPr>
                <w:rStyle w:val="Hyperlink"/>
                <w:rFonts w:eastAsiaTheme="majorEastAsia"/>
                <w:b/>
              </w:rPr>
              <w:t>BAB I     PENDAHULUAN</w:t>
            </w:r>
          </w:hyperlink>
          <w:r w:rsidR="007F7331" w:rsidRPr="00DD21CF">
            <w:tab/>
            <w:t>1</w:t>
          </w:r>
        </w:p>
        <w:p w:rsidR="007F7331" w:rsidRPr="00D4285A" w:rsidRDefault="00C9164A" w:rsidP="007F7331">
          <w:pPr>
            <w:pStyle w:val="TOC2"/>
            <w:rPr>
              <w:noProof/>
            </w:rPr>
          </w:pPr>
          <w:hyperlink w:anchor="_Toc413171091" w:history="1">
            <w:r w:rsidR="007F7331" w:rsidRPr="00C718B6">
              <w:rPr>
                <w:rStyle w:val="Hyperlink"/>
                <w:noProof/>
              </w:rPr>
              <w:t>1.1</w:t>
            </w:r>
            <w:r w:rsidR="007F7331" w:rsidRPr="00C718B6">
              <w:rPr>
                <w:noProof/>
              </w:rPr>
              <w:tab/>
            </w:r>
            <w:r w:rsidR="007F7331" w:rsidRPr="00C718B6">
              <w:rPr>
                <w:rStyle w:val="Hyperlink"/>
                <w:noProof/>
              </w:rPr>
              <w:t>Latar Belakang</w:t>
            </w:r>
          </w:hyperlink>
          <w:r w:rsidR="007F7331">
            <w:tab/>
            <w:t>1</w:t>
          </w:r>
        </w:p>
        <w:p w:rsidR="007F7331" w:rsidRPr="002B7685" w:rsidRDefault="00C9164A" w:rsidP="007F7331">
          <w:pPr>
            <w:pStyle w:val="TOC2"/>
            <w:rPr>
              <w:noProof/>
            </w:rPr>
          </w:pPr>
          <w:hyperlink w:anchor="_Toc413171092" w:history="1">
            <w:r w:rsidR="007F7331" w:rsidRPr="00C718B6">
              <w:rPr>
                <w:rStyle w:val="Hyperlink"/>
                <w:noProof/>
              </w:rPr>
              <w:t>1.2</w:t>
            </w:r>
            <w:r w:rsidR="007F7331" w:rsidRPr="00C718B6">
              <w:rPr>
                <w:noProof/>
              </w:rPr>
              <w:tab/>
            </w:r>
            <w:r w:rsidR="007F7331" w:rsidRPr="00C718B6">
              <w:rPr>
                <w:rStyle w:val="Hyperlink"/>
                <w:noProof/>
              </w:rPr>
              <w:t>Rumusan Masalah</w:t>
            </w:r>
          </w:hyperlink>
          <w:r w:rsidR="007F7331">
            <w:tab/>
          </w:r>
          <w:r w:rsidR="007F7331" w:rsidRPr="002B7685">
            <w:t>2</w:t>
          </w:r>
        </w:p>
        <w:p w:rsidR="007F7331" w:rsidRPr="002B7685" w:rsidRDefault="00C9164A" w:rsidP="007F7331">
          <w:pPr>
            <w:pStyle w:val="TOC2"/>
            <w:rPr>
              <w:noProof/>
            </w:rPr>
          </w:pPr>
          <w:hyperlink w:anchor="_Toc413171093" w:history="1">
            <w:r w:rsidR="007F7331" w:rsidRPr="00C718B6">
              <w:rPr>
                <w:rStyle w:val="Hyperlink"/>
                <w:noProof/>
              </w:rPr>
              <w:t>1.3</w:t>
            </w:r>
            <w:r w:rsidR="007F7331" w:rsidRPr="00C718B6">
              <w:rPr>
                <w:noProof/>
              </w:rPr>
              <w:tab/>
            </w:r>
            <w:r w:rsidR="007F7331" w:rsidRPr="00C718B6">
              <w:rPr>
                <w:rStyle w:val="Hyperlink"/>
                <w:noProof/>
              </w:rPr>
              <w:t>Batasan Masalah</w:t>
            </w:r>
          </w:hyperlink>
          <w:r w:rsidR="007F7331">
            <w:tab/>
          </w:r>
          <w:r w:rsidR="007F7331" w:rsidRPr="002B7685">
            <w:t>3</w:t>
          </w:r>
        </w:p>
        <w:p w:rsidR="007F7331" w:rsidRPr="002B7685" w:rsidRDefault="00C9164A" w:rsidP="007F7331">
          <w:pPr>
            <w:pStyle w:val="TOC2"/>
            <w:rPr>
              <w:noProof/>
            </w:rPr>
          </w:pPr>
          <w:hyperlink w:anchor="_Toc413171094" w:history="1">
            <w:r w:rsidR="007F7331" w:rsidRPr="00C718B6">
              <w:rPr>
                <w:rStyle w:val="Hyperlink"/>
                <w:noProof/>
              </w:rPr>
              <w:t xml:space="preserve">1.4 </w:t>
            </w:r>
            <w:r w:rsidR="007F7331" w:rsidRPr="00C718B6">
              <w:rPr>
                <w:noProof/>
              </w:rPr>
              <w:tab/>
            </w:r>
            <w:r w:rsidR="007F7331" w:rsidRPr="00C718B6">
              <w:rPr>
                <w:rStyle w:val="Hyperlink"/>
                <w:noProof/>
              </w:rPr>
              <w:t>Tujuan Penelitian</w:t>
            </w:r>
          </w:hyperlink>
          <w:r w:rsidR="007F7331">
            <w:tab/>
          </w:r>
          <w:r w:rsidR="007F7331" w:rsidRPr="002B7685">
            <w:t>3</w:t>
          </w:r>
        </w:p>
        <w:p w:rsidR="007F7331" w:rsidRDefault="00C9164A" w:rsidP="007F7331">
          <w:pPr>
            <w:pStyle w:val="TOC2"/>
          </w:pPr>
          <w:hyperlink w:anchor="_Toc413171095" w:history="1">
            <w:r w:rsidR="007F7331" w:rsidRPr="00C718B6">
              <w:rPr>
                <w:rStyle w:val="Hyperlink"/>
                <w:noProof/>
              </w:rPr>
              <w:t>1.5</w:t>
            </w:r>
            <w:r w:rsidR="007F7331" w:rsidRPr="00C718B6">
              <w:rPr>
                <w:noProof/>
              </w:rPr>
              <w:tab/>
            </w:r>
            <w:r w:rsidR="007F7331">
              <w:rPr>
                <w:rStyle w:val="Hyperlink"/>
                <w:noProof/>
              </w:rPr>
              <w:t xml:space="preserve">Manfaat </w:t>
            </w:r>
            <w:r w:rsidR="00DF66EA">
              <w:rPr>
                <w:rStyle w:val="Hyperlink"/>
                <w:noProof/>
              </w:rPr>
              <w:t>Penelitian</w:t>
            </w:r>
          </w:hyperlink>
          <w:r w:rsidR="007F7331">
            <w:tab/>
            <w:t>4</w:t>
          </w:r>
        </w:p>
        <w:p w:rsidR="007F7331" w:rsidRDefault="007F7331" w:rsidP="007F7331">
          <w:pPr>
            <w:pStyle w:val="TOC2"/>
          </w:pPr>
          <w:r>
            <w:t>1.6</w:t>
          </w:r>
          <w:r>
            <w:tab/>
            <w:t>Metode Perancangan</w:t>
          </w:r>
          <w:r>
            <w:tab/>
            <w:t>4</w:t>
          </w:r>
        </w:p>
        <w:p w:rsidR="007F7331" w:rsidRDefault="007F7331" w:rsidP="007F7331">
          <w:pPr>
            <w:pStyle w:val="TOC2"/>
            <w:sectPr w:rsidR="007F7331" w:rsidSect="0039754C">
              <w:footerReference w:type="default" r:id="rId6"/>
              <w:pgSz w:w="11906" w:h="16838"/>
              <w:pgMar w:top="1701" w:right="1701" w:bottom="1701" w:left="1701" w:header="708" w:footer="708" w:gutter="0"/>
              <w:cols w:space="708"/>
              <w:docGrid w:linePitch="360"/>
            </w:sectPr>
          </w:pPr>
          <w:r>
            <w:t>1.7</w:t>
          </w:r>
          <w:r>
            <w:tab/>
            <w:t>Sistematika Penulisan</w:t>
          </w:r>
          <w:r>
            <w:tab/>
            <w:t>5</w:t>
          </w:r>
        </w:p>
        <w:p w:rsidR="007F7331" w:rsidRPr="00DD21CF" w:rsidRDefault="00C9164A" w:rsidP="00DD21CF">
          <w:pPr>
            <w:pStyle w:val="TOC1"/>
          </w:pPr>
          <w:hyperlink w:anchor="_Toc413171096" w:history="1">
            <w:r w:rsidR="007F7331" w:rsidRPr="00DD21CF">
              <w:rPr>
                <w:rStyle w:val="Hyperlink"/>
                <w:rFonts w:eastAsiaTheme="majorEastAsia"/>
                <w:b/>
              </w:rPr>
              <w:t>BAB II   LANDASAN TEORI</w:t>
            </w:r>
          </w:hyperlink>
          <w:r w:rsidR="007F7331" w:rsidRPr="00DD21CF">
            <w:tab/>
            <w:t>7</w:t>
          </w:r>
        </w:p>
        <w:p w:rsidR="007F7331" w:rsidRPr="00EF6CB2" w:rsidRDefault="007F7331" w:rsidP="007F7331">
          <w:pPr>
            <w:pStyle w:val="TOC2"/>
            <w:rPr>
              <w:noProof/>
            </w:rPr>
          </w:pPr>
          <w:r>
            <w:rPr>
              <w:noProof/>
            </w:rPr>
            <w:t>2.1</w:t>
          </w:r>
          <w:r>
            <w:rPr>
              <w:noProof/>
            </w:rPr>
            <w:tab/>
          </w:r>
          <w:r w:rsidRPr="002B7685">
            <w:rPr>
              <w:i/>
              <w:noProof/>
            </w:rPr>
            <w:t>Board</w:t>
          </w:r>
          <w:r>
            <w:rPr>
              <w:noProof/>
            </w:rPr>
            <w:t xml:space="preserve"> Arduino</w:t>
          </w:r>
          <w:r>
            <w:rPr>
              <w:noProof/>
            </w:rPr>
            <w:tab/>
            <w:t>7</w:t>
          </w:r>
        </w:p>
        <w:p w:rsidR="007F7331" w:rsidRDefault="00C9164A" w:rsidP="007F7331">
          <w:pPr>
            <w:pStyle w:val="TOC3"/>
          </w:pPr>
          <w:hyperlink w:anchor="_Toc413171104" w:history="1">
            <w:r w:rsidR="007F7331">
              <w:rPr>
                <w:rStyle w:val="Hyperlink"/>
                <w:noProof/>
              </w:rPr>
              <w:t>2.1.1</w:t>
            </w:r>
          </w:hyperlink>
          <w:r w:rsidR="007F7331">
            <w:tab/>
          </w:r>
          <w:r w:rsidR="007F7331" w:rsidRPr="009C58BC">
            <w:t>Modul Arduino</w:t>
          </w:r>
          <w:r w:rsidR="007F7331">
            <w:tab/>
            <w:t>8</w:t>
          </w:r>
        </w:p>
        <w:p w:rsidR="007F7331" w:rsidRPr="009C58BC" w:rsidRDefault="007F7331" w:rsidP="007F7331">
          <w:pPr>
            <w:pStyle w:val="TOC3"/>
            <w:rPr>
              <w:noProof/>
            </w:rPr>
          </w:pPr>
          <w:r>
            <w:t>2.1.2</w:t>
          </w:r>
          <w:r>
            <w:tab/>
            <w:t>Arduino Nano</w:t>
          </w:r>
          <w:r>
            <w:tab/>
            <w:t>9</w:t>
          </w:r>
        </w:p>
        <w:p w:rsidR="007F7331" w:rsidRPr="00C718B6" w:rsidRDefault="007F7331" w:rsidP="007F7331">
          <w:pPr>
            <w:pStyle w:val="TOC3"/>
          </w:pPr>
          <w:r w:rsidRPr="009C58BC">
            <w:t>2.1.3</w:t>
          </w:r>
          <w:r>
            <w:tab/>
            <w:t>Konfigurasi Pin Arduino Nano</w:t>
          </w:r>
          <w:r>
            <w:tab/>
            <w:t>12</w:t>
          </w:r>
        </w:p>
        <w:p w:rsidR="007F7331" w:rsidRDefault="007F7331" w:rsidP="007F7331">
          <w:pPr>
            <w:pStyle w:val="TOC2"/>
            <w:rPr>
              <w:noProof/>
            </w:rPr>
          </w:pPr>
          <w:r>
            <w:rPr>
              <w:noProof/>
            </w:rPr>
            <w:t>2.2</w:t>
          </w:r>
          <w:r>
            <w:rPr>
              <w:noProof/>
            </w:rPr>
            <w:tab/>
          </w:r>
          <w:r>
            <w:rPr>
              <w:i/>
              <w:noProof/>
            </w:rPr>
            <w:t>Software</w:t>
          </w:r>
          <w:r>
            <w:rPr>
              <w:noProof/>
            </w:rPr>
            <w:t xml:space="preserve"> Arduino</w:t>
          </w:r>
          <w:r>
            <w:rPr>
              <w:noProof/>
            </w:rPr>
            <w:tab/>
            <w:t>15</w:t>
          </w:r>
        </w:p>
        <w:p w:rsidR="007F7331" w:rsidRDefault="007F7331" w:rsidP="007F7331">
          <w:pPr>
            <w:pStyle w:val="TOC3"/>
          </w:pPr>
          <w:r w:rsidRPr="009C58BC">
            <w:t>2.</w:t>
          </w:r>
          <w:r>
            <w:t>2</w:t>
          </w:r>
          <w:r w:rsidRPr="009C58BC">
            <w:t>.</w:t>
          </w:r>
          <w:r>
            <w:t>1</w:t>
          </w:r>
          <w:r>
            <w:tab/>
            <w:t>Instalasi Perangkat Lunak Arduino</w:t>
          </w:r>
          <w:r>
            <w:tab/>
            <w:t>17</w:t>
          </w:r>
        </w:p>
        <w:p w:rsidR="007F7331" w:rsidRDefault="007F7331" w:rsidP="007F7331">
          <w:pPr>
            <w:pStyle w:val="TOC3"/>
          </w:pPr>
          <w:r>
            <w:t>2.2.2</w:t>
          </w:r>
          <w:r>
            <w:tab/>
            <w:t>Menggunakan Arduino</w:t>
          </w:r>
          <w:r>
            <w:tab/>
            <w:t>21</w:t>
          </w:r>
        </w:p>
        <w:p w:rsidR="007F7331" w:rsidRDefault="007F7331" w:rsidP="007F7331">
          <w:pPr>
            <w:pStyle w:val="TOC3"/>
          </w:pPr>
          <w:r>
            <w:t>2.2.3</w:t>
          </w:r>
          <w:r>
            <w:tab/>
            <w:t xml:space="preserve">Lingkungan Kerja </w:t>
          </w:r>
          <w:r w:rsidRPr="0069013E">
            <w:rPr>
              <w:i/>
            </w:rPr>
            <w:t>Software</w:t>
          </w:r>
          <w:r>
            <w:t xml:space="preserve"> Arduino</w:t>
          </w:r>
          <w:r>
            <w:tab/>
            <w:t>22</w:t>
          </w:r>
        </w:p>
        <w:p w:rsidR="007F7331" w:rsidRDefault="007F7331" w:rsidP="007F7331">
          <w:pPr>
            <w:pStyle w:val="TOC3"/>
          </w:pPr>
          <w:r>
            <w:t>2.2.4</w:t>
          </w:r>
          <w:r>
            <w:tab/>
            <w:t xml:space="preserve">Menghubungkan </w:t>
          </w:r>
          <w:r w:rsidRPr="00DC2E1D">
            <w:rPr>
              <w:i/>
            </w:rPr>
            <w:t>Board</w:t>
          </w:r>
          <w:r>
            <w:t xml:space="preserve"> dengan </w:t>
          </w:r>
          <w:r w:rsidRPr="00DC2E1D">
            <w:rPr>
              <w:i/>
            </w:rPr>
            <w:t>Software</w:t>
          </w:r>
          <w:r>
            <w:t xml:space="preserve"> Arduino</w:t>
          </w:r>
          <w:r>
            <w:tab/>
            <w:t>24</w:t>
          </w:r>
        </w:p>
        <w:p w:rsidR="007F7331" w:rsidRDefault="007F7331" w:rsidP="007F7331">
          <w:pPr>
            <w:pStyle w:val="TOC3"/>
          </w:pPr>
          <w:r>
            <w:t>2.2.5</w:t>
          </w:r>
          <w:r>
            <w:tab/>
            <w:t>DFRduino RoMeo-All in One</w:t>
          </w:r>
          <w:r w:rsidR="008B1C71">
            <w:t xml:space="preserve"> </w:t>
          </w:r>
          <w:r w:rsidR="008B1C71" w:rsidRPr="008B1C71">
            <w:rPr>
              <w:i/>
            </w:rPr>
            <w:t>Controller</w:t>
          </w:r>
          <w:r>
            <w:tab/>
            <w:t>31</w:t>
          </w:r>
        </w:p>
        <w:p w:rsidR="001E7643" w:rsidRDefault="001E7643" w:rsidP="001E7643">
          <w:pPr>
            <w:pStyle w:val="TOC2"/>
            <w:rPr>
              <w:noProof/>
            </w:rPr>
          </w:pPr>
          <w:r>
            <w:rPr>
              <w:noProof/>
            </w:rPr>
            <w:t>2.3</w:t>
          </w:r>
          <w:r>
            <w:rPr>
              <w:noProof/>
            </w:rPr>
            <w:tab/>
            <w:t>Motor DC</w:t>
          </w:r>
          <w:r>
            <w:rPr>
              <w:noProof/>
            </w:rPr>
            <w:tab/>
            <w:t>33</w:t>
          </w:r>
        </w:p>
        <w:p w:rsidR="001E7643" w:rsidRDefault="001E7643" w:rsidP="001E7643">
          <w:pPr>
            <w:pStyle w:val="TOC2"/>
            <w:rPr>
              <w:noProof/>
            </w:rPr>
          </w:pPr>
          <w:r>
            <w:rPr>
              <w:noProof/>
            </w:rPr>
            <w:t>2.4</w:t>
          </w:r>
          <w:r>
            <w:rPr>
              <w:noProof/>
            </w:rPr>
            <w:tab/>
            <w:t>Kemudi Motor DC</w:t>
          </w:r>
          <w:r>
            <w:rPr>
              <w:noProof/>
            </w:rPr>
            <w:tab/>
            <w:t>34</w:t>
          </w:r>
        </w:p>
        <w:p w:rsidR="001E7643" w:rsidRDefault="001E7643" w:rsidP="001E7643">
          <w:pPr>
            <w:pStyle w:val="TOC2"/>
            <w:rPr>
              <w:noProof/>
            </w:rPr>
          </w:pPr>
          <w:r>
            <w:rPr>
              <w:noProof/>
            </w:rPr>
            <w:t>2.5</w:t>
          </w:r>
          <w:r>
            <w:rPr>
              <w:noProof/>
            </w:rPr>
            <w:tab/>
            <w:t xml:space="preserve">Modul Bluetooth </w:t>
          </w:r>
          <w:r w:rsidRPr="001E7643">
            <w:rPr>
              <w:i/>
              <w:noProof/>
            </w:rPr>
            <w:t>For</w:t>
          </w:r>
          <w:r>
            <w:rPr>
              <w:noProof/>
            </w:rPr>
            <w:t xml:space="preserve"> Arduino</w:t>
          </w:r>
          <w:r>
            <w:rPr>
              <w:noProof/>
            </w:rPr>
            <w:tab/>
            <w:t>36</w:t>
          </w:r>
        </w:p>
        <w:p w:rsidR="007F7331" w:rsidRPr="00DD21CF" w:rsidRDefault="00C9164A" w:rsidP="00DD21CF">
          <w:pPr>
            <w:pStyle w:val="TOC1"/>
          </w:pPr>
          <w:hyperlink w:anchor="_Toc413171102" w:history="1">
            <w:r w:rsidR="007F7331" w:rsidRPr="00DD21CF">
              <w:rPr>
                <w:rStyle w:val="Hyperlink"/>
                <w:b/>
              </w:rPr>
              <w:t>BAB III  PERANCANGAN DAN IMPLEMENTASI</w:t>
            </w:r>
          </w:hyperlink>
          <w:r w:rsidR="007F7331" w:rsidRPr="00DD21CF">
            <w:tab/>
            <w:t>39</w:t>
          </w:r>
        </w:p>
        <w:p w:rsidR="007F7331" w:rsidRPr="00C718B6" w:rsidRDefault="00C9164A" w:rsidP="007F7331">
          <w:pPr>
            <w:pStyle w:val="TOC2"/>
            <w:rPr>
              <w:noProof/>
            </w:rPr>
          </w:pPr>
          <w:hyperlink w:anchor="_Toc413171103" w:history="1">
            <w:r w:rsidR="007F7331">
              <w:rPr>
                <w:rStyle w:val="Hyperlink"/>
                <w:noProof/>
              </w:rPr>
              <w:t>3.1</w:t>
            </w:r>
          </w:hyperlink>
          <w:r w:rsidR="007F7331">
            <w:tab/>
            <w:t>Perancangan Perangkat Mekanik</w:t>
          </w:r>
          <w:r w:rsidR="007F7331">
            <w:tab/>
            <w:t>39</w:t>
          </w:r>
        </w:p>
        <w:p w:rsidR="007F7331" w:rsidRPr="00C718B6" w:rsidRDefault="00C9164A" w:rsidP="007F7331">
          <w:pPr>
            <w:pStyle w:val="TOC2"/>
            <w:rPr>
              <w:noProof/>
            </w:rPr>
          </w:pPr>
          <w:hyperlink w:anchor="_Toc413171109" w:history="1">
            <w:r w:rsidR="007F7331">
              <w:rPr>
                <w:rStyle w:val="Hyperlink"/>
                <w:noProof/>
              </w:rPr>
              <w:t>3.2</w:t>
            </w:r>
          </w:hyperlink>
          <w:r w:rsidR="007F7331">
            <w:tab/>
            <w:t>Perancangan Perangkat Elektronik</w:t>
          </w:r>
          <w:r w:rsidR="007F7331">
            <w:tab/>
            <w:t>42</w:t>
          </w:r>
        </w:p>
        <w:p w:rsidR="007F7331" w:rsidRPr="00C718B6" w:rsidRDefault="00C9164A" w:rsidP="007F7331">
          <w:pPr>
            <w:pStyle w:val="TOC3"/>
            <w:rPr>
              <w:noProof/>
            </w:rPr>
          </w:pPr>
          <w:hyperlink w:anchor="_Toc413171111" w:history="1">
            <w:r w:rsidR="007F7331">
              <w:rPr>
                <w:rStyle w:val="Hyperlink"/>
                <w:noProof/>
              </w:rPr>
              <w:t>3.2.1</w:t>
            </w:r>
          </w:hyperlink>
          <w:r w:rsidR="007F7331">
            <w:tab/>
            <w:t>Modul DFRduino RoMeo-All in One</w:t>
          </w:r>
          <w:r w:rsidR="007F7331">
            <w:tab/>
            <w:t>43</w:t>
          </w:r>
        </w:p>
        <w:p w:rsidR="007F7331" w:rsidRDefault="00C9164A" w:rsidP="007F7331">
          <w:pPr>
            <w:pStyle w:val="TOC3"/>
          </w:pPr>
          <w:hyperlink w:anchor="_Toc413171112" w:history="1">
            <w:r w:rsidR="007F7331">
              <w:rPr>
                <w:rStyle w:val="Hyperlink"/>
                <w:noProof/>
              </w:rPr>
              <w:t>3.2.2</w:t>
            </w:r>
          </w:hyperlink>
          <w:r w:rsidR="007F7331">
            <w:tab/>
            <w:t>Kemudi Motor DC</w:t>
          </w:r>
          <w:r w:rsidR="007F7331">
            <w:tab/>
            <w:t>45</w:t>
          </w:r>
        </w:p>
        <w:p w:rsidR="007E104B" w:rsidRDefault="00C9164A" w:rsidP="007F7331">
          <w:pPr>
            <w:pStyle w:val="TOC2"/>
            <w:sectPr w:rsidR="007E104B" w:rsidSect="0039754C">
              <w:footerReference w:type="default" r:id="rId7"/>
              <w:pgSz w:w="11906" w:h="16838"/>
              <w:pgMar w:top="1701" w:right="1701" w:bottom="1701" w:left="1701" w:header="708" w:footer="708" w:gutter="0"/>
              <w:cols w:space="708"/>
              <w:docGrid w:linePitch="360"/>
            </w:sectPr>
          </w:pPr>
          <w:hyperlink w:anchor="_Toc413171103" w:history="1">
            <w:r w:rsidR="007F7331">
              <w:rPr>
                <w:rStyle w:val="Hyperlink"/>
                <w:noProof/>
              </w:rPr>
              <w:t>3.3</w:t>
            </w:r>
          </w:hyperlink>
          <w:r w:rsidR="007F7331">
            <w:tab/>
            <w:t xml:space="preserve">Perancangan </w:t>
          </w:r>
          <w:r w:rsidR="007F7331" w:rsidRPr="00293257">
            <w:rPr>
              <w:i/>
            </w:rPr>
            <w:t>Software</w:t>
          </w:r>
          <w:r w:rsidR="007F7331">
            <w:tab/>
            <w:t>47</w:t>
          </w:r>
        </w:p>
        <w:p w:rsidR="001E7643" w:rsidRPr="00DD21CF" w:rsidRDefault="00C9164A" w:rsidP="001E7643">
          <w:pPr>
            <w:pStyle w:val="TOC1"/>
          </w:pPr>
          <w:hyperlink w:anchor="_Toc413171102" w:history="1">
            <w:r w:rsidR="001E7643" w:rsidRPr="00DD21CF">
              <w:rPr>
                <w:rStyle w:val="Hyperlink"/>
                <w:b/>
              </w:rPr>
              <w:t>BAB IV  PENGUJI</w:t>
            </w:r>
          </w:hyperlink>
          <w:r w:rsidR="001E7643">
            <w:rPr>
              <w:b/>
            </w:rPr>
            <w:t>AN DAN PEMBAHASAN</w:t>
          </w:r>
          <w:r w:rsidR="001E7643">
            <w:tab/>
            <w:t>50</w:t>
          </w:r>
        </w:p>
        <w:p w:rsidR="001E7643" w:rsidRPr="00C718B6" w:rsidRDefault="00C9164A" w:rsidP="001E7643">
          <w:pPr>
            <w:pStyle w:val="TOC2"/>
            <w:rPr>
              <w:noProof/>
            </w:rPr>
          </w:pPr>
          <w:hyperlink w:anchor="_Toc413171118" w:history="1">
            <w:r w:rsidR="001E7643">
              <w:rPr>
                <w:rStyle w:val="Hyperlink"/>
                <w:noProof/>
              </w:rPr>
              <w:t>4.1</w:t>
            </w:r>
          </w:hyperlink>
          <w:r w:rsidR="001E7643">
            <w:tab/>
            <w:t>Pengujian Tegangan Sumber dan Tegangan Digital</w:t>
          </w:r>
          <w:r w:rsidR="001E7643">
            <w:tab/>
            <w:t>50</w:t>
          </w:r>
        </w:p>
        <w:p w:rsidR="001E7643" w:rsidRPr="00C718B6" w:rsidRDefault="00C9164A" w:rsidP="001E7643">
          <w:pPr>
            <w:pStyle w:val="TOC2"/>
            <w:rPr>
              <w:noProof/>
            </w:rPr>
          </w:pPr>
          <w:hyperlink w:anchor="_Toc413171119" w:history="1">
            <w:r w:rsidR="001E7643">
              <w:rPr>
                <w:rStyle w:val="Hyperlink"/>
                <w:noProof/>
              </w:rPr>
              <w:t>4.2</w:t>
            </w:r>
          </w:hyperlink>
          <w:r w:rsidR="001E7643">
            <w:tab/>
            <w:t>Pengujian Motor Driver</w:t>
          </w:r>
          <w:r w:rsidR="001E7643">
            <w:tab/>
            <w:t>54</w:t>
          </w:r>
        </w:p>
        <w:p w:rsidR="001E7643" w:rsidRDefault="001E7643" w:rsidP="007F7331">
          <w:pPr>
            <w:pStyle w:val="TOC2"/>
          </w:pPr>
          <w:r>
            <w:t>4.3</w:t>
          </w:r>
          <w:r>
            <w:tab/>
            <w:t xml:space="preserve">Pengujian </w:t>
          </w:r>
          <w:r w:rsidRPr="001E7643">
            <w:rPr>
              <w:i/>
            </w:rPr>
            <w:t>Software</w:t>
          </w:r>
          <w:r>
            <w:tab/>
            <w:t>58</w:t>
          </w:r>
        </w:p>
        <w:p w:rsidR="001E7643" w:rsidRDefault="001E7643" w:rsidP="007F7331">
          <w:pPr>
            <w:pStyle w:val="TOC2"/>
          </w:pPr>
          <w:r>
            <w:t>4</w:t>
          </w:r>
          <w:r w:rsidR="007E104B">
            <w:t>.4</w:t>
          </w:r>
          <w:r w:rsidR="007E104B">
            <w:tab/>
            <w:t>Pengujian Jarak Jangkauan Blue</w:t>
          </w:r>
          <w:r>
            <w:t>tooth Menggunakan Android</w:t>
          </w:r>
          <w:r>
            <w:tab/>
            <w:t>62</w:t>
          </w:r>
        </w:p>
        <w:p w:rsidR="007F7331" w:rsidRPr="00DD21CF" w:rsidRDefault="00C9164A" w:rsidP="00DD21CF">
          <w:pPr>
            <w:pStyle w:val="TOC1"/>
          </w:pPr>
          <w:hyperlink w:anchor="_Toc413171102" w:history="1">
            <w:r w:rsidR="007F7331" w:rsidRPr="00DD21CF">
              <w:rPr>
                <w:rStyle w:val="Hyperlink"/>
                <w:b/>
              </w:rPr>
              <w:t>BAB V   PENUTUP</w:t>
            </w:r>
          </w:hyperlink>
          <w:r w:rsidR="007F7331" w:rsidRPr="00DD21CF">
            <w:tab/>
            <w:t>64</w:t>
          </w:r>
        </w:p>
        <w:p w:rsidR="007F7331" w:rsidRPr="00C718B6" w:rsidRDefault="00C9164A" w:rsidP="007F7331">
          <w:pPr>
            <w:pStyle w:val="TOC2"/>
            <w:rPr>
              <w:noProof/>
            </w:rPr>
          </w:pPr>
          <w:hyperlink w:anchor="_Toc413171125" w:history="1">
            <w:r w:rsidR="007F7331">
              <w:rPr>
                <w:rStyle w:val="Hyperlink"/>
                <w:noProof/>
              </w:rPr>
              <w:t>5.1</w:t>
            </w:r>
          </w:hyperlink>
          <w:r w:rsidR="007F7331">
            <w:tab/>
            <w:t>Kesimpulan</w:t>
          </w:r>
          <w:r w:rsidR="007F7331">
            <w:tab/>
            <w:t>64</w:t>
          </w:r>
        </w:p>
        <w:p w:rsidR="007F7331" w:rsidRDefault="00C9164A" w:rsidP="007F7331">
          <w:pPr>
            <w:pStyle w:val="TOC2"/>
            <w:rPr>
              <w:noProof/>
            </w:rPr>
          </w:pPr>
          <w:hyperlink w:anchor="_Toc413171126" w:history="1">
            <w:r w:rsidR="007F7331">
              <w:rPr>
                <w:rStyle w:val="Hyperlink"/>
                <w:noProof/>
              </w:rPr>
              <w:t>5.2</w:t>
            </w:r>
          </w:hyperlink>
          <w:r w:rsidR="007F7331">
            <w:tab/>
            <w:t>Saran</w:t>
          </w:r>
          <w:r w:rsidR="007F7331">
            <w:tab/>
            <w:t>65</w:t>
          </w:r>
        </w:p>
        <w:p w:rsidR="007F7331" w:rsidRPr="00D50CC9" w:rsidRDefault="007F7331" w:rsidP="007F7331">
          <w:pPr>
            <w:tabs>
              <w:tab w:val="right" w:leader="dot" w:pos="7938"/>
            </w:tabs>
            <w:spacing w:line="480" w:lineRule="auto"/>
            <w:rPr>
              <w:rFonts w:ascii="Times New Roman" w:hAnsi="Times New Roman" w:cs="Times New Roman"/>
              <w:sz w:val="24"/>
              <w:lang w:val="id-ID"/>
            </w:rPr>
          </w:pPr>
          <w:r w:rsidRPr="00D50CC9">
            <w:rPr>
              <w:rFonts w:ascii="Times New Roman" w:hAnsi="Times New Roman" w:cs="Times New Roman"/>
              <w:b/>
              <w:sz w:val="24"/>
              <w:lang w:val="id-ID"/>
            </w:rPr>
            <w:t>DAFTAR PUSTAKA</w:t>
          </w:r>
          <w:r>
            <w:rPr>
              <w:rFonts w:ascii="Times New Roman" w:hAnsi="Times New Roman" w:cs="Times New Roman"/>
              <w:sz w:val="24"/>
              <w:lang w:val="id-ID"/>
            </w:rPr>
            <w:tab/>
            <w:t>xii</w:t>
          </w:r>
        </w:p>
        <w:p w:rsidR="007F7331" w:rsidRPr="00D50CC9" w:rsidRDefault="007F7331" w:rsidP="007F7331">
          <w:pPr>
            <w:tabs>
              <w:tab w:val="right" w:leader="dot" w:pos="7938"/>
            </w:tabs>
            <w:spacing w:line="480" w:lineRule="auto"/>
            <w:rPr>
              <w:rFonts w:ascii="Times New Roman" w:hAnsi="Times New Roman" w:cs="Times New Roman"/>
              <w:sz w:val="24"/>
              <w:lang w:val="id-ID"/>
            </w:rPr>
          </w:pPr>
          <w:r w:rsidRPr="00D50CC9">
            <w:rPr>
              <w:rFonts w:ascii="Times New Roman" w:hAnsi="Times New Roman" w:cs="Times New Roman"/>
              <w:b/>
              <w:sz w:val="24"/>
              <w:lang w:val="id-ID"/>
            </w:rPr>
            <w:t>LAMPIRAN</w:t>
          </w:r>
          <w:r>
            <w:rPr>
              <w:rFonts w:ascii="Times New Roman" w:hAnsi="Times New Roman" w:cs="Times New Roman"/>
              <w:sz w:val="24"/>
              <w:lang w:val="id-ID"/>
            </w:rPr>
            <w:tab/>
            <w:t>xiii</w:t>
          </w:r>
        </w:p>
        <w:p w:rsidR="007F7331" w:rsidRDefault="00C9164A" w:rsidP="007F7331">
          <w:pPr>
            <w:spacing w:line="480" w:lineRule="auto"/>
            <w:rPr>
              <w:rFonts w:cs="Times New Roman"/>
              <w:noProof/>
              <w:sz w:val="24"/>
              <w:szCs w:val="24"/>
              <w:lang w:val="id-ID"/>
            </w:rPr>
          </w:pPr>
          <w:r w:rsidRPr="00C718B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</w:pPr>
    </w:p>
    <w:p w:rsidR="007F7331" w:rsidRDefault="007F7331" w:rsidP="007F7331">
      <w:pPr>
        <w:spacing w:line="480" w:lineRule="auto"/>
        <w:rPr>
          <w:rFonts w:cs="Times New Roman"/>
          <w:noProof/>
          <w:sz w:val="24"/>
          <w:szCs w:val="24"/>
          <w:lang w:val="id-ID"/>
        </w:rPr>
        <w:sectPr w:rsidR="007F7331" w:rsidSect="0039754C">
          <w:footerReference w:type="default" r:id="rId8"/>
          <w:pgSz w:w="11906" w:h="16838"/>
          <w:pgMar w:top="1701" w:right="1701" w:bottom="1701" w:left="1701" w:header="708" w:footer="708" w:gutter="0"/>
          <w:cols w:space="708"/>
          <w:docGrid w:linePitch="360"/>
        </w:sectPr>
      </w:pPr>
    </w:p>
    <w:p w:rsidR="007F7331" w:rsidRPr="00056C7B" w:rsidRDefault="007F7331" w:rsidP="007F733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</w:p>
    <w:sdt>
      <w:sdtPr>
        <w:rPr>
          <w:rFonts w:eastAsiaTheme="minorEastAsia"/>
        </w:rPr>
        <w:id w:val="10560349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DD21CF" w:rsidRDefault="00F8242E" w:rsidP="00DD21CF">
          <w:pPr>
            <w:pStyle w:val="TOC1"/>
            <w:rPr>
              <w:rFonts w:eastAsiaTheme="minorEastAsia"/>
            </w:rPr>
          </w:pPr>
          <w:r>
            <w:t xml:space="preserve">                                                                                                                     </w:t>
          </w:r>
          <w:r w:rsidR="007F7331">
            <w:t xml:space="preserve">Halaman </w:t>
          </w:r>
          <w:r w:rsidR="007F7331">
            <w:rPr>
              <w:rFonts w:eastAsiaTheme="minorEastAsia"/>
            </w:rPr>
            <w:t xml:space="preserve">                                                    </w:t>
          </w:r>
          <w:r w:rsidR="007F7331">
            <w:t xml:space="preserve">                                                                                  </w:t>
          </w:r>
          <w:r w:rsidR="007F7331">
            <w:rPr>
              <w:rFonts w:eastAsiaTheme="minorEastAsia"/>
            </w:rPr>
            <w:t xml:space="preserve">  </w:t>
          </w:r>
        </w:p>
        <w:p w:rsidR="00DD21CF" w:rsidRDefault="00DD21CF" w:rsidP="00DD21CF">
          <w:pPr>
            <w:pStyle w:val="TOC1"/>
            <w:rPr>
              <w:rFonts w:eastAsiaTheme="minorEastAsia"/>
            </w:rPr>
          </w:pPr>
        </w:p>
        <w:p w:rsidR="007F7331" w:rsidRDefault="007F7331" w:rsidP="00DD21CF">
          <w:pPr>
            <w:pStyle w:val="TOC1"/>
          </w:pPr>
          <w:r>
            <w:t xml:space="preserve">Gambar 2.1    Daftar Produk </w:t>
          </w:r>
          <w:r w:rsidRPr="00396B3B">
            <w:rPr>
              <w:i/>
            </w:rPr>
            <w:t>Board</w:t>
          </w:r>
          <w:r>
            <w:t xml:space="preserve"> Arduino Pada Situs Arduino</w:t>
          </w:r>
          <w:r>
            <w:tab/>
            <w:t>8</w:t>
          </w:r>
        </w:p>
        <w:p w:rsidR="007F7331" w:rsidRDefault="007F7331" w:rsidP="00DD21CF">
          <w:pPr>
            <w:pStyle w:val="TOC1"/>
          </w:pPr>
          <w:r>
            <w:t xml:space="preserve">Gambar 2.2    Terminal </w:t>
          </w:r>
          <w:r w:rsidRPr="00396B3B">
            <w:rPr>
              <w:i/>
            </w:rPr>
            <w:t>Power</w:t>
          </w:r>
          <w:r>
            <w:t xml:space="preserve"> Arduino Nano</w:t>
          </w:r>
          <w:r>
            <w:tab/>
            <w:t>10</w:t>
          </w:r>
        </w:p>
        <w:p w:rsidR="007F7331" w:rsidRDefault="007F7331" w:rsidP="00DD21CF">
          <w:pPr>
            <w:pStyle w:val="TOC1"/>
          </w:pPr>
          <w:r>
            <w:t xml:space="preserve">Gambar 2.3    </w:t>
          </w:r>
          <w:r w:rsidRPr="00396B3B">
            <w:rPr>
              <w:i/>
            </w:rPr>
            <w:t>Board</w:t>
          </w:r>
          <w:r>
            <w:t xml:space="preserve"> Arduino Nano Tampak Depan</w:t>
          </w:r>
          <w:r>
            <w:tab/>
            <w:t>10</w:t>
          </w:r>
        </w:p>
        <w:p w:rsidR="007F7331" w:rsidRDefault="007F7331" w:rsidP="00DD21CF">
          <w:pPr>
            <w:pStyle w:val="TOC1"/>
          </w:pPr>
          <w:r>
            <w:t xml:space="preserve">Gambar 2.4    </w:t>
          </w:r>
          <w:r w:rsidRPr="00396B3B">
            <w:rPr>
              <w:i/>
            </w:rPr>
            <w:t>Board</w:t>
          </w:r>
          <w:r>
            <w:t xml:space="preserve"> Arduino Nano Tampak Belakang</w:t>
          </w:r>
          <w:r>
            <w:tab/>
            <w:t>11</w:t>
          </w:r>
        </w:p>
        <w:p w:rsidR="007F7331" w:rsidRDefault="007F7331" w:rsidP="00DD21CF">
          <w:pPr>
            <w:pStyle w:val="TOC1"/>
          </w:pPr>
          <w:r>
            <w:t xml:space="preserve">Gambar 2.5    Terminal Serial Pada </w:t>
          </w:r>
          <w:r w:rsidRPr="00396B3B">
            <w:rPr>
              <w:i/>
            </w:rPr>
            <w:t>Board</w:t>
          </w:r>
          <w:r>
            <w:t xml:space="preserve"> Arduino Nano</w:t>
          </w:r>
          <w:r>
            <w:tab/>
            <w:t>11</w:t>
          </w:r>
        </w:p>
        <w:p w:rsidR="007F7331" w:rsidRDefault="007F7331" w:rsidP="00DD21CF">
          <w:pPr>
            <w:pStyle w:val="TOC1"/>
          </w:pPr>
          <w:r>
            <w:t xml:space="preserve">Gambar 2.6    Tampilan Download </w:t>
          </w:r>
          <w:r w:rsidRPr="00396B3B">
            <w:rPr>
              <w:i/>
            </w:rPr>
            <w:t>Software</w:t>
          </w:r>
          <w:r>
            <w:t xml:space="preserve"> Arduino</w:t>
          </w:r>
          <w:r>
            <w:tab/>
            <w:t>16</w:t>
          </w:r>
        </w:p>
        <w:p w:rsidR="007F7331" w:rsidRDefault="007F7331" w:rsidP="00DD21CF">
          <w:pPr>
            <w:pStyle w:val="TOC1"/>
          </w:pPr>
          <w:r>
            <w:t>Gambar 2.7    Pernyataan Persetujuan Penggunaan Arduino</w:t>
          </w:r>
          <w:r>
            <w:tab/>
            <w:t>17</w:t>
          </w:r>
        </w:p>
        <w:p w:rsidR="007F7331" w:rsidRDefault="007F7331" w:rsidP="00DD21CF">
          <w:pPr>
            <w:pStyle w:val="TOC1"/>
          </w:pPr>
          <w:r>
            <w:t>Gambar 2.8    Memilih Komponen Arduino Yang Akan Diinstal</w:t>
          </w:r>
          <w:r>
            <w:tab/>
            <w:t>18</w:t>
          </w:r>
        </w:p>
        <w:p w:rsidR="007F7331" w:rsidRDefault="007F7331" w:rsidP="00DD21CF">
          <w:pPr>
            <w:pStyle w:val="TOC1"/>
          </w:pPr>
          <w:r>
            <w:t>Gambar 2.9    Menentukan Lokasi Penyimpanan File Instalasi</w:t>
          </w:r>
          <w:r>
            <w:tab/>
            <w:t>18</w:t>
          </w:r>
        </w:p>
        <w:p w:rsidR="007F7331" w:rsidRDefault="007F7331" w:rsidP="00DD21CF">
          <w:pPr>
            <w:pStyle w:val="TOC1"/>
          </w:pPr>
          <w:r>
            <w:t>Gambar 2.10   Proses Instalasi Arduino Sedang Berlangsung</w:t>
          </w:r>
          <w:r>
            <w:tab/>
            <w:t>19</w:t>
          </w:r>
        </w:p>
        <w:p w:rsidR="007F7331" w:rsidRDefault="007F7331" w:rsidP="00DD21CF">
          <w:pPr>
            <w:pStyle w:val="TOC1"/>
          </w:pPr>
          <w:r>
            <w:t>Gambar 2.11   Menginstal USB Driver Untuk Arduino</w:t>
          </w:r>
          <w:r>
            <w:tab/>
            <w:t>19</w:t>
          </w:r>
        </w:p>
        <w:p w:rsidR="007F7331" w:rsidRDefault="007F7331" w:rsidP="00DD21CF">
          <w:pPr>
            <w:pStyle w:val="TOC1"/>
          </w:pPr>
          <w:r>
            <w:t>Gambar 2.12   Akhir Instalasi Arduino</w:t>
          </w:r>
          <w:r>
            <w:tab/>
            <w:t>20</w:t>
          </w:r>
        </w:p>
        <w:p w:rsidR="007F7331" w:rsidRDefault="007F7331" w:rsidP="00DD21CF">
          <w:pPr>
            <w:pStyle w:val="TOC1"/>
          </w:pPr>
          <w:r>
            <w:t>Gambar 2.13   Tampilan Awal Arduino</w:t>
          </w:r>
          <w:r>
            <w:tab/>
            <w:t>21</w:t>
          </w:r>
        </w:p>
        <w:p w:rsidR="007F7331" w:rsidRDefault="007F7331" w:rsidP="00DD21CF">
          <w:pPr>
            <w:pStyle w:val="TOC1"/>
          </w:pPr>
          <w:r>
            <w:t xml:space="preserve">Gambar 2.14   Lingkungan </w:t>
          </w:r>
          <w:r w:rsidRPr="00396B3B">
            <w:rPr>
              <w:i/>
            </w:rPr>
            <w:t>Software</w:t>
          </w:r>
          <w:r>
            <w:t xml:space="preserve"> Arduino</w:t>
          </w:r>
          <w:r>
            <w:tab/>
            <w:t>22</w:t>
          </w:r>
        </w:p>
        <w:p w:rsidR="007F7331" w:rsidRDefault="007F7331" w:rsidP="00DD21CF">
          <w:pPr>
            <w:pStyle w:val="TOC1"/>
          </w:pPr>
          <w:r>
            <w:t>Gambar 2.15   Kabel Data Mini USB</w:t>
          </w:r>
          <w:r>
            <w:tab/>
            <w:t>24</w:t>
          </w:r>
        </w:p>
        <w:p w:rsidR="007F7331" w:rsidRDefault="007F7331" w:rsidP="00DD21CF">
          <w:pPr>
            <w:pStyle w:val="TOC1"/>
          </w:pPr>
          <w:r>
            <w:t xml:space="preserve">Gambar 2.16   </w:t>
          </w:r>
          <w:r w:rsidRPr="005021A3">
            <w:rPr>
              <w:i/>
            </w:rPr>
            <w:t>Board</w:t>
          </w:r>
          <w:r>
            <w:t xml:space="preserve"> Arduino Nano</w:t>
          </w:r>
          <w:r>
            <w:tab/>
            <w:t>25</w:t>
          </w:r>
        </w:p>
        <w:p w:rsidR="007F7331" w:rsidRDefault="007F7331" w:rsidP="00DD21CF">
          <w:pPr>
            <w:pStyle w:val="TOC1"/>
          </w:pPr>
          <w:r>
            <w:t xml:space="preserve">Gambar 2.17   Tampilan Awal </w:t>
          </w:r>
          <w:r w:rsidRPr="005021A3">
            <w:rPr>
              <w:i/>
            </w:rPr>
            <w:t>Software</w:t>
          </w:r>
          <w:r>
            <w:t xml:space="preserve"> Arduino</w:t>
          </w:r>
          <w:r>
            <w:tab/>
            <w:t>25</w:t>
          </w:r>
        </w:p>
        <w:p w:rsidR="007F7331" w:rsidRDefault="007F7331" w:rsidP="00DD21CF">
          <w:pPr>
            <w:pStyle w:val="TOC1"/>
          </w:pPr>
          <w:r>
            <w:lastRenderedPageBreak/>
            <w:t>Gambar 2.18   Tampilan Control Panel</w:t>
          </w:r>
          <w:r>
            <w:tab/>
            <w:t>26</w:t>
          </w:r>
        </w:p>
        <w:p w:rsidR="007F7331" w:rsidRDefault="007F7331" w:rsidP="00DD21CF">
          <w:pPr>
            <w:pStyle w:val="TOC1"/>
          </w:pPr>
          <w:r>
            <w:t>Gambar 2.19   Memperbaharui Driver Arduino</w:t>
          </w:r>
          <w:r>
            <w:tab/>
            <w:t>26</w:t>
          </w:r>
        </w:p>
        <w:p w:rsidR="007F7331" w:rsidRDefault="007F7331" w:rsidP="00DD21CF">
          <w:pPr>
            <w:pStyle w:val="TOC1"/>
          </w:pPr>
          <w:r>
            <w:t>Gambar 2.20   Memilih Jenis Instalasi Driver Arduino</w:t>
          </w:r>
          <w:r>
            <w:tab/>
            <w:t>27</w:t>
          </w:r>
        </w:p>
        <w:p w:rsidR="007F7331" w:rsidRDefault="007F7331" w:rsidP="00DD21CF">
          <w:pPr>
            <w:pStyle w:val="TOC1"/>
          </w:pPr>
          <w:r>
            <w:t>Gambar 2.21   Memilih Lokasi Driver Arduino</w:t>
          </w:r>
          <w:r>
            <w:tab/>
            <w:t>28</w:t>
          </w:r>
        </w:p>
        <w:p w:rsidR="007F7331" w:rsidRDefault="007F7331" w:rsidP="00DD21CF">
          <w:pPr>
            <w:pStyle w:val="TOC1"/>
          </w:pPr>
          <w:r>
            <w:t>Gambar 2.22   Menentukan Lokasi Driver Arduino</w:t>
          </w:r>
          <w:r>
            <w:tab/>
            <w:t>29</w:t>
          </w:r>
        </w:p>
        <w:p w:rsidR="007F7331" w:rsidRDefault="007F7331" w:rsidP="00DD21CF">
          <w:pPr>
            <w:pStyle w:val="TOC1"/>
          </w:pPr>
          <w:r>
            <w:t xml:space="preserve">Gambar 2.23   Akhir Instalasi </w:t>
          </w:r>
          <w:r w:rsidRPr="00C56472">
            <w:rPr>
              <w:i/>
            </w:rPr>
            <w:t>Board</w:t>
          </w:r>
          <w:r>
            <w:t xml:space="preserve"> Arduino Nano</w:t>
          </w:r>
          <w:r>
            <w:tab/>
            <w:t>30</w:t>
          </w:r>
        </w:p>
        <w:p w:rsidR="007F7331" w:rsidRDefault="007F7331" w:rsidP="00DD21CF">
          <w:pPr>
            <w:pStyle w:val="TOC1"/>
          </w:pPr>
          <w:r>
            <w:t xml:space="preserve">Gambar 2.24   </w:t>
          </w:r>
          <w:r w:rsidRPr="00C56472">
            <w:rPr>
              <w:i/>
            </w:rPr>
            <w:t>Board</w:t>
          </w:r>
          <w:r>
            <w:t xml:space="preserve"> Arduino Pada COM3</w:t>
          </w:r>
          <w:r>
            <w:tab/>
            <w:t>30</w:t>
          </w:r>
        </w:p>
        <w:p w:rsidR="007F7331" w:rsidRDefault="007F7331" w:rsidP="00DD21CF">
          <w:pPr>
            <w:pStyle w:val="TOC1"/>
          </w:pPr>
          <w:r>
            <w:t>Gambar 2.25   Fitur RoMeo-All in One</w:t>
          </w:r>
          <w:r>
            <w:tab/>
            <w:t>31</w:t>
          </w:r>
        </w:p>
        <w:p w:rsidR="007F7331" w:rsidRDefault="007F7331" w:rsidP="00DD21CF">
          <w:pPr>
            <w:pStyle w:val="TOC1"/>
          </w:pPr>
          <w:r>
            <w:t xml:space="preserve">Gambar 2.26   Motor DC Dilengkapi Dengan </w:t>
          </w:r>
          <w:r w:rsidRPr="00C56472">
            <w:rPr>
              <w:i/>
            </w:rPr>
            <w:t>Gear</w:t>
          </w:r>
          <w:r>
            <w:t xml:space="preserve"> Motor</w:t>
          </w:r>
          <w:r>
            <w:tab/>
            <w:t>33</w:t>
          </w:r>
        </w:p>
        <w:p w:rsidR="007F7331" w:rsidRDefault="007F7331" w:rsidP="00DD21CF">
          <w:pPr>
            <w:pStyle w:val="TOC1"/>
          </w:pPr>
          <w:r>
            <w:t xml:space="preserve">Gambar 2.27   Dimensi Motor DC Dilengkapi Dengan </w:t>
          </w:r>
          <w:r w:rsidRPr="00C56472">
            <w:rPr>
              <w:i/>
            </w:rPr>
            <w:t>Gear</w:t>
          </w:r>
          <w:r>
            <w:t xml:space="preserve"> </w:t>
          </w:r>
          <w:r w:rsidRPr="00C56472">
            <w:rPr>
              <w:i/>
            </w:rPr>
            <w:t>Box</w:t>
          </w:r>
          <w:r>
            <w:tab/>
            <w:t>33</w:t>
          </w:r>
        </w:p>
        <w:p w:rsidR="007F7331" w:rsidRDefault="007F7331" w:rsidP="00DD21CF">
          <w:pPr>
            <w:pStyle w:val="TOC1"/>
          </w:pPr>
          <w:r>
            <w:t>Gambar 2.28   Skema Dasar L298 Sebagai Pengontrol Motor</w:t>
          </w:r>
          <w:r>
            <w:tab/>
            <w:t>35</w:t>
          </w:r>
        </w:p>
        <w:p w:rsidR="007F7331" w:rsidRDefault="007F7331" w:rsidP="00DD21CF">
          <w:pPr>
            <w:pStyle w:val="TOC1"/>
          </w:pPr>
          <w:r>
            <w:t>Gambar 2.29   Paket Kemasan L298</w:t>
          </w:r>
          <w:r>
            <w:tab/>
            <w:t>36</w:t>
          </w:r>
        </w:p>
        <w:p w:rsidR="007F7331" w:rsidRDefault="007F7331" w:rsidP="00DD21CF">
          <w:pPr>
            <w:pStyle w:val="TOC1"/>
          </w:pPr>
          <w:r>
            <w:t xml:space="preserve">Gambar 2.30   Modul Bluetooth </w:t>
          </w:r>
          <w:r w:rsidRPr="00D86956">
            <w:rPr>
              <w:i/>
            </w:rPr>
            <w:t>For</w:t>
          </w:r>
          <w:r>
            <w:t xml:space="preserve"> Arduino</w:t>
          </w:r>
          <w:r>
            <w:tab/>
            <w:t>37</w:t>
          </w:r>
        </w:p>
        <w:p w:rsidR="007F7331" w:rsidRDefault="007E104B" w:rsidP="00DD21CF">
          <w:pPr>
            <w:pStyle w:val="TOC1"/>
          </w:pPr>
          <w:r>
            <w:t xml:space="preserve">Gambar 2.31   </w:t>
          </w:r>
          <w:r w:rsidR="007F7331">
            <w:t xml:space="preserve">Fungsi Pin Dari Modul Bluetooth </w:t>
          </w:r>
          <w:r w:rsidR="007F7331" w:rsidRPr="00D86956">
            <w:rPr>
              <w:i/>
            </w:rPr>
            <w:t>For</w:t>
          </w:r>
          <w:r w:rsidR="007F7331">
            <w:t xml:space="preserve"> Arduino</w:t>
          </w:r>
          <w:r w:rsidR="007F7331">
            <w:tab/>
            <w:t>38</w:t>
          </w:r>
        </w:p>
        <w:p w:rsidR="007F7331" w:rsidRDefault="007E104B" w:rsidP="00DD21CF">
          <w:pPr>
            <w:pStyle w:val="TOC1"/>
          </w:pPr>
          <w:r>
            <w:t xml:space="preserve">Gambar 3.1     </w:t>
          </w:r>
          <w:r w:rsidR="007F7331">
            <w:t>Komponen Pendukung Perangkat Mekanik</w:t>
          </w:r>
          <w:r w:rsidR="007F7331">
            <w:tab/>
            <w:t>40</w:t>
          </w:r>
        </w:p>
        <w:p w:rsidR="007F7331" w:rsidRDefault="007F7331" w:rsidP="00DD21CF">
          <w:pPr>
            <w:pStyle w:val="TOC1"/>
          </w:pPr>
          <w:r>
            <w:t xml:space="preserve">Gambar 3.2   </w:t>
          </w:r>
          <w:r w:rsidR="007E104B">
            <w:t xml:space="preserve"> </w:t>
          </w:r>
          <w:r>
            <w:t xml:space="preserve"> Perangkat Mekanik Telah Dirakit</w:t>
          </w:r>
          <w:r>
            <w:tab/>
            <w:t>40</w:t>
          </w:r>
        </w:p>
        <w:p w:rsidR="007F7331" w:rsidRDefault="007F7331" w:rsidP="00DD21CF">
          <w:pPr>
            <w:pStyle w:val="TOC1"/>
          </w:pPr>
          <w:r>
            <w:t xml:space="preserve">Gambar 3.3    </w:t>
          </w:r>
          <w:r w:rsidR="007E104B">
            <w:t xml:space="preserve"> </w:t>
          </w:r>
          <w:r>
            <w:t>Instalasi Kabel Pada Motor DC</w:t>
          </w:r>
          <w:r>
            <w:tab/>
            <w:t>41</w:t>
          </w:r>
        </w:p>
        <w:p w:rsidR="007F7331" w:rsidRDefault="007F7331" w:rsidP="00DD21CF">
          <w:pPr>
            <w:pStyle w:val="TOC1"/>
          </w:pPr>
          <w:r>
            <w:t xml:space="preserve">Gambar 3.4   </w:t>
          </w:r>
          <w:r w:rsidR="007E104B">
            <w:t xml:space="preserve">  </w:t>
          </w:r>
          <w:r>
            <w:t>Perangkat Mekanik Dan Elektronik</w:t>
          </w:r>
          <w:r>
            <w:tab/>
            <w:t>41</w:t>
          </w:r>
        </w:p>
        <w:p w:rsidR="007F7331" w:rsidRDefault="007F7331" w:rsidP="00DD21CF">
          <w:pPr>
            <w:pStyle w:val="TOC1"/>
          </w:pPr>
          <w:r>
            <w:t xml:space="preserve">Gambar 3.5   </w:t>
          </w:r>
          <w:r w:rsidR="007E104B">
            <w:t xml:space="preserve">  </w:t>
          </w:r>
          <w:r>
            <w:t>Diagram Blok Robot Mobil</w:t>
          </w:r>
          <w:r>
            <w:tab/>
            <w:t>42</w:t>
          </w:r>
        </w:p>
        <w:p w:rsidR="007F7331" w:rsidRDefault="007F7331" w:rsidP="00DD21CF">
          <w:pPr>
            <w:pStyle w:val="TOC1"/>
          </w:pPr>
          <w:r>
            <w:t xml:space="preserve">Gambar 3.6   </w:t>
          </w:r>
          <w:r w:rsidR="007E104B">
            <w:t xml:space="preserve">  </w:t>
          </w:r>
          <w:r>
            <w:t>Perangkat Elektronik Untuk Robot Mobil</w:t>
          </w:r>
          <w:r>
            <w:tab/>
            <w:t>42</w:t>
          </w:r>
        </w:p>
        <w:p w:rsidR="007F7331" w:rsidRDefault="007F7331" w:rsidP="00DD21CF">
          <w:pPr>
            <w:pStyle w:val="TOC1"/>
            <w:sectPr w:rsidR="007F7331" w:rsidSect="00884422">
              <w:footerReference w:type="default" r:id="rId9"/>
              <w:footerReference w:type="first" r:id="rId10"/>
              <w:pgSz w:w="11906" w:h="16838"/>
              <w:pgMar w:top="1701" w:right="1701" w:bottom="1701" w:left="2268" w:header="709" w:footer="709" w:gutter="0"/>
              <w:cols w:space="708"/>
              <w:titlePg/>
              <w:docGrid w:linePitch="360"/>
            </w:sectPr>
          </w:pPr>
          <w:r>
            <w:t xml:space="preserve">Gambar 3.7   </w:t>
          </w:r>
          <w:r w:rsidR="007E104B">
            <w:t xml:space="preserve"> </w:t>
          </w:r>
          <w:r>
            <w:t xml:space="preserve"> Modul DFRduino RoMeo-All in One</w:t>
          </w:r>
          <w:r>
            <w:tab/>
            <w:t>44</w:t>
          </w:r>
        </w:p>
        <w:p w:rsidR="007F7331" w:rsidRDefault="007F7331" w:rsidP="00DD21CF">
          <w:pPr>
            <w:pStyle w:val="TOC1"/>
          </w:pPr>
          <w:r>
            <w:lastRenderedPageBreak/>
            <w:t>Gambar 3.8    Skematik Motor Driver L298</w:t>
          </w:r>
          <w:r>
            <w:tab/>
            <w:t>45</w:t>
          </w:r>
        </w:p>
        <w:p w:rsidR="007F7331" w:rsidRDefault="007F7331" w:rsidP="00DD21CF">
          <w:pPr>
            <w:pStyle w:val="TOC1"/>
          </w:pPr>
          <w:r>
            <w:t>Gambar 3.9    Terminal Untuk 2 Unit Motor DC</w:t>
          </w:r>
          <w:r>
            <w:tab/>
            <w:t>46</w:t>
          </w:r>
        </w:p>
        <w:p w:rsidR="007F7331" w:rsidRDefault="007F7331" w:rsidP="00DD21CF">
          <w:pPr>
            <w:pStyle w:val="TOC1"/>
          </w:pPr>
          <w:r>
            <w:t>Gambar 3.10   Flowchart Program Robot Mobil</w:t>
          </w:r>
          <w:r>
            <w:tab/>
            <w:t>48</w:t>
          </w:r>
        </w:p>
        <w:p w:rsidR="007F7331" w:rsidRDefault="007F7331" w:rsidP="00DD21CF">
          <w:pPr>
            <w:pStyle w:val="TOC1"/>
          </w:pPr>
          <w:r>
            <w:t>Gambar 4.1    Koneksi Antar Bluetooth</w:t>
          </w:r>
          <w:r>
            <w:tab/>
            <w:t>58</w:t>
          </w:r>
        </w:p>
        <w:p w:rsidR="007F7331" w:rsidRDefault="007F7331" w:rsidP="00DD21CF">
          <w:pPr>
            <w:pStyle w:val="TOC1"/>
          </w:pPr>
          <w:r>
            <w:t>Gambar 4.2    Memilih Komunikasi Serial Pada Tera Term</w:t>
          </w:r>
          <w:r>
            <w:tab/>
            <w:t>59</w:t>
          </w:r>
        </w:p>
        <w:p w:rsidR="007F7331" w:rsidRDefault="007F7331" w:rsidP="00DD21CF">
          <w:pPr>
            <w:pStyle w:val="TOC1"/>
          </w:pPr>
          <w:r>
            <w:t>Gambar 4.3    Pengaturan Serial Port Pada Tera Term</w:t>
          </w:r>
          <w:r>
            <w:tab/>
            <w:t>59</w:t>
          </w:r>
        </w:p>
        <w:p w:rsidR="007F7331" w:rsidRDefault="007F7331" w:rsidP="00DD21CF">
          <w:pPr>
            <w:pStyle w:val="TOC1"/>
          </w:pPr>
          <w:r>
            <w:t>Gambar 4.4    Tampilan Pengujian Motor Melalui PC (</w:t>
          </w:r>
          <w:r w:rsidRPr="008429EC">
            <w:rPr>
              <w:i/>
            </w:rPr>
            <w:t>Personal</w:t>
          </w:r>
          <w:r>
            <w:t xml:space="preserve"> </w:t>
          </w:r>
          <w:r w:rsidRPr="008429EC">
            <w:rPr>
              <w:i/>
            </w:rPr>
            <w:t>Computer</w:t>
          </w:r>
          <w:r>
            <w:t>)</w:t>
          </w:r>
          <w:r>
            <w:tab/>
            <w:t>60</w:t>
          </w:r>
        </w:p>
        <w:p w:rsidR="007F7331" w:rsidRDefault="007F7331" w:rsidP="00DD21CF">
          <w:pPr>
            <w:pStyle w:val="TOC1"/>
          </w:pPr>
          <w:r>
            <w:t xml:space="preserve">Gambar 4.5    Aplikasi Bluetooth RC </w:t>
          </w:r>
          <w:r w:rsidRPr="008429EC">
            <w:rPr>
              <w:i/>
            </w:rPr>
            <w:t>Controller</w:t>
          </w:r>
          <w:r>
            <w:t xml:space="preserve"> Pada Android</w:t>
          </w:r>
          <w:r>
            <w:tab/>
            <w:t>62</w:t>
          </w:r>
        </w:p>
        <w:p w:rsidR="007F7331" w:rsidRDefault="007F7331" w:rsidP="00DD21CF">
          <w:pPr>
            <w:pStyle w:val="TOC1"/>
          </w:pPr>
          <w:r>
            <w:t>Gambar 4.6    Pengujian Bluetooth Dari Jarak 1-16 Meter</w:t>
          </w:r>
          <w:r>
            <w:tab/>
            <w:t>63</w:t>
          </w:r>
        </w:p>
        <w:p w:rsidR="007F7331" w:rsidRPr="008429EC" w:rsidRDefault="007F7331" w:rsidP="00DD21CF">
          <w:pPr>
            <w:pStyle w:val="TOC1"/>
          </w:pPr>
          <w:r>
            <w:t>Gambar 4.7    Pengujian Bluetooth Dari jarak 16-19 Meter</w:t>
          </w:r>
          <w:r>
            <w:tab/>
            <w:t>63</w:t>
          </w:r>
        </w:p>
        <w:p w:rsidR="007F7331" w:rsidRDefault="007F7331" w:rsidP="00DD21CF">
          <w:pPr>
            <w:pStyle w:val="TOC1"/>
          </w:pPr>
          <w:r w:rsidRPr="0039754C">
            <w:rPr>
              <w:rFonts w:eastAsiaTheme="minorEastAsia"/>
              <w:b/>
              <w:bCs/>
            </w:rPr>
            <w:t xml:space="preserve"> </w:t>
          </w:r>
          <w:r w:rsidRPr="0039754C">
            <w:t xml:space="preserve"> </w:t>
          </w:r>
          <w:r>
            <w:t xml:space="preserve">       </w:t>
          </w:r>
          <w:r w:rsidRPr="0039754C">
            <w:t xml:space="preserve">                                                                                 </w:t>
          </w:r>
        </w:p>
      </w:sdtContent>
    </w:sdt>
    <w:p w:rsidR="007F7331" w:rsidRDefault="007F7331" w:rsidP="007F7331">
      <w:pPr>
        <w:tabs>
          <w:tab w:val="left" w:pos="1035"/>
        </w:tabs>
        <w:rPr>
          <w:rFonts w:cs="Times New Roman"/>
          <w:noProof/>
          <w:sz w:val="24"/>
          <w:szCs w:val="24"/>
          <w:lang w:val="id-ID"/>
        </w:rPr>
        <w:sectPr w:rsidR="007F7331" w:rsidSect="00884422">
          <w:footerReference w:type="first" r:id="rId11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F8242E" w:rsidRPr="00F8242E" w:rsidRDefault="00F8242E" w:rsidP="00F824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TABEL</w:t>
      </w:r>
    </w:p>
    <w:sdt>
      <w:sdtPr>
        <w:rPr>
          <w:rFonts w:asciiTheme="minorHAnsi" w:eastAsiaTheme="minorEastAsia" w:hAnsiTheme="minorHAnsi" w:cstheme="minorBidi"/>
          <w:noProof w:val="0"/>
          <w:sz w:val="22"/>
          <w:szCs w:val="22"/>
          <w:lang w:val="en-US"/>
        </w:rPr>
        <w:id w:val="1056057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</w:sdtEndPr>
      <w:sdtContent>
        <w:p w:rsidR="00F8242E" w:rsidRDefault="00F8242E" w:rsidP="00DD21CF">
          <w:pPr>
            <w:pStyle w:val="TOC1"/>
          </w:pPr>
          <w:r>
            <w:t xml:space="preserve">         </w:t>
          </w:r>
          <w:r w:rsidR="00DD21CF">
            <w:t xml:space="preserve">                                                                                                            </w:t>
          </w:r>
          <w:r>
            <w:t xml:space="preserve">Halaman </w:t>
          </w:r>
          <w:r>
            <w:rPr>
              <w:rFonts w:eastAsiaTheme="minorEastAsia"/>
            </w:rPr>
            <w:t xml:space="preserve">                                                    </w:t>
          </w:r>
          <w:r>
            <w:t xml:space="preserve">                                                                                  </w:t>
          </w:r>
        </w:p>
        <w:p w:rsidR="00F8242E" w:rsidRPr="00F8242E" w:rsidRDefault="00F8242E" w:rsidP="00F8242E">
          <w:pPr>
            <w:rPr>
              <w:lang w:val="id-ID"/>
            </w:rPr>
          </w:pPr>
        </w:p>
        <w:p w:rsidR="00F8242E" w:rsidRDefault="00F8242E" w:rsidP="00DD21CF">
          <w:pPr>
            <w:pStyle w:val="TOC1"/>
          </w:pPr>
          <w:r w:rsidRPr="00F8242E">
            <w:t>Tabel 2.1    Ringkasan Fitur Arduino</w:t>
          </w:r>
          <w:r w:rsidRPr="00F8242E">
            <w:tab/>
          </w:r>
          <w:r>
            <w:t>12</w:t>
          </w:r>
        </w:p>
        <w:p w:rsidR="00F8242E" w:rsidRDefault="00F8242E" w:rsidP="00DD21CF">
          <w:pPr>
            <w:pStyle w:val="TOC1"/>
          </w:pPr>
          <w:r>
            <w:t>Tabel 2.2    Pengaturan Gerakan Motor</w:t>
          </w:r>
          <w:r>
            <w:tab/>
            <w:t>35</w:t>
          </w:r>
        </w:p>
        <w:p w:rsidR="00F8242E" w:rsidRDefault="00F8242E" w:rsidP="00DD21CF">
          <w:pPr>
            <w:pStyle w:val="TOC1"/>
          </w:pPr>
          <w:r>
            <w:t>Tabel 4.1    Pengukuran Tegangan Analog Dan Digital</w:t>
          </w:r>
          <w:r>
            <w:tab/>
            <w:t>51</w:t>
          </w:r>
        </w:p>
        <w:p w:rsidR="00F8242E" w:rsidRDefault="00F8242E" w:rsidP="00DD21CF">
          <w:pPr>
            <w:pStyle w:val="TOC1"/>
          </w:pPr>
          <w:r>
            <w:t xml:space="preserve">Tabel 4.2    Pengukuran Tegangan Pada </w:t>
          </w:r>
          <w:r w:rsidRPr="00DD21CF">
            <w:rPr>
              <w:i/>
            </w:rPr>
            <w:t>Output</w:t>
          </w:r>
          <w:r>
            <w:t xml:space="preserve"> Motor Driver</w:t>
          </w:r>
          <w:r w:rsidR="00FE5D34">
            <w:t xml:space="preserve"> L298</w:t>
          </w:r>
          <w:r>
            <w:tab/>
            <w:t>54</w:t>
          </w:r>
        </w:p>
        <w:p w:rsidR="00DF66EA" w:rsidRDefault="00F8242E" w:rsidP="00DF66EA">
          <w:pPr>
            <w:pStyle w:val="TOC1"/>
          </w:pPr>
          <w:r>
            <w:t xml:space="preserve">Tabel 4.3    </w:t>
          </w:r>
          <w:r w:rsidR="00DD21CF">
            <w:t xml:space="preserve">Pengujian </w:t>
          </w:r>
          <w:r w:rsidR="00DD21CF" w:rsidRPr="00DD21CF">
            <w:rPr>
              <w:i/>
            </w:rPr>
            <w:t>Software</w:t>
          </w:r>
          <w:r w:rsidR="00DD21CF">
            <w:tab/>
            <w:t>60</w:t>
          </w:r>
        </w:p>
        <w:p w:rsidR="007F7331" w:rsidRDefault="00F8242E" w:rsidP="00DF66EA">
          <w:pPr>
            <w:pStyle w:val="TOC1"/>
          </w:pPr>
          <w:r w:rsidRPr="0039754C">
            <w:t xml:space="preserve">     </w:t>
          </w:r>
        </w:p>
      </w:sdtContent>
    </w:sdt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</w:pPr>
    </w:p>
    <w:p w:rsidR="00DF66EA" w:rsidRDefault="00DF66EA" w:rsidP="00DF66EA">
      <w:pPr>
        <w:rPr>
          <w:lang w:val="id-ID"/>
        </w:rPr>
        <w:sectPr w:rsidR="00DF66EA" w:rsidSect="00884422">
          <w:footerReference w:type="first" r:id="rId12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DF66EA" w:rsidRPr="0090070C" w:rsidRDefault="00DF66EA" w:rsidP="00DF66EA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C">
        <w:rPr>
          <w:rFonts w:ascii="Times New Roman" w:hAnsi="Times New Roman" w:cs="Times New Roman"/>
          <w:b/>
          <w:sz w:val="28"/>
          <w:szCs w:val="28"/>
        </w:rPr>
        <w:lastRenderedPageBreak/>
        <w:t>DAFTAR PUSTAKA</w:t>
      </w:r>
    </w:p>
    <w:p w:rsidR="00DF66EA" w:rsidRPr="0090070C" w:rsidRDefault="00DF66EA" w:rsidP="00DF66EA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6EA" w:rsidRPr="0090070C" w:rsidRDefault="00DF66EA" w:rsidP="00DF66E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1.</w:t>
      </w:r>
      <w:r w:rsidRPr="0090070C">
        <w:rPr>
          <w:rFonts w:ascii="Times New Roman" w:hAnsi="Times New Roman" w:cs="Times New Roman"/>
          <w:sz w:val="24"/>
          <w:szCs w:val="24"/>
        </w:rPr>
        <w:tab/>
        <w:t>Abdul Kadir, From Zero to a Pro Arduino, Andi Offset, Yogyakarta, 2015.</w:t>
      </w:r>
    </w:p>
    <w:p w:rsidR="00DF66EA" w:rsidRPr="0090070C" w:rsidRDefault="00DF66EA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2.</w:t>
      </w:r>
      <w:r w:rsidRPr="0090070C">
        <w:rPr>
          <w:rFonts w:ascii="Times New Roman" w:hAnsi="Times New Roman" w:cs="Times New Roman"/>
          <w:sz w:val="24"/>
          <w:szCs w:val="24"/>
        </w:rPr>
        <w:tab/>
        <w:t>Abdul Kadir, Panduan Praktis Mempelajari Aplikasi Mikrokontroler dan Pemrogramannya Menggunakan Arduino, Andi Offset, Yogyakarta, 2013.</w:t>
      </w:r>
    </w:p>
    <w:p w:rsidR="00DF66EA" w:rsidRPr="0090070C" w:rsidRDefault="00DF66EA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3.</w:t>
      </w:r>
      <w:r w:rsidRPr="0090070C">
        <w:rPr>
          <w:rFonts w:ascii="Times New Roman" w:hAnsi="Times New Roman" w:cs="Times New Roman"/>
          <w:sz w:val="24"/>
          <w:szCs w:val="24"/>
        </w:rPr>
        <w:tab/>
        <w:t>Mada Sanjaya, Panduan Praktis Membuat Robot Cerdas Menggunakan Arduino dan Matlab, Andi Offset, Yogyakarta, 2016.</w:t>
      </w:r>
    </w:p>
    <w:p w:rsidR="00DF66EA" w:rsidRPr="0090070C" w:rsidRDefault="00DF66EA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4.</w:t>
      </w:r>
      <w:r w:rsidRPr="0090070C">
        <w:rPr>
          <w:rFonts w:ascii="Times New Roman" w:hAnsi="Times New Roman" w:cs="Times New Roman"/>
          <w:sz w:val="24"/>
          <w:szCs w:val="24"/>
        </w:rPr>
        <w:tab/>
        <w:t>Michael Margolis, Make an Arduino – Controlled Robot: Autonomous and Remote-Controlled Bots on Wheels, O’Reilly, USA, 2011.</w:t>
      </w:r>
    </w:p>
    <w:p w:rsidR="00DF66EA" w:rsidRPr="0090070C" w:rsidRDefault="00DF66EA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5.</w:t>
      </w:r>
      <w:r w:rsidRPr="0090070C">
        <w:rPr>
          <w:rFonts w:ascii="Times New Roman" w:hAnsi="Times New Roman" w:cs="Times New Roman"/>
          <w:sz w:val="24"/>
          <w:szCs w:val="24"/>
        </w:rPr>
        <w:tab/>
        <w:t>Syahban Rangkuti, Mikrokontroler Atmel AVR: Simulasi dan Praktek menggunakan ISIS Proteus dan CodeVision AVR, Informatika Bandung, 2011.</w:t>
      </w:r>
    </w:p>
    <w:p w:rsidR="00DF66EA" w:rsidRPr="0090070C" w:rsidRDefault="00DF66EA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6.</w:t>
      </w:r>
      <w:r w:rsidRPr="0090070C">
        <w:rPr>
          <w:rFonts w:ascii="Times New Roman" w:hAnsi="Times New Roman" w:cs="Times New Roman"/>
          <w:sz w:val="24"/>
          <w:szCs w:val="24"/>
        </w:rPr>
        <w:tab/>
        <w:t>Taufiq Dwi Septian Suyadi, Buku Pintar Robotika: Bagaimana Merancang Robot &amp; Membuat Robot Sendiri, Yogyakarta, Andi Offset, 2010.</w:t>
      </w:r>
    </w:p>
    <w:p w:rsidR="00DF66EA" w:rsidRPr="0090070C" w:rsidRDefault="009A5FEC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F66EA" w:rsidRPr="0090070C">
        <w:rPr>
          <w:rFonts w:ascii="Times New Roman" w:hAnsi="Times New Roman" w:cs="Times New Roman"/>
          <w:sz w:val="24"/>
          <w:szCs w:val="24"/>
        </w:rPr>
        <w:t>.</w:t>
      </w:r>
      <w:r w:rsidR="00DF66EA" w:rsidRPr="0090070C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DF66EA" w:rsidRPr="009A5FE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https://www.arduino.cc/en/Main/Products</w:t>
        </w:r>
      </w:hyperlink>
      <w:r w:rsidR="00DF66EA" w:rsidRPr="009A5FEC">
        <w:rPr>
          <w:rFonts w:ascii="Times New Roman" w:hAnsi="Times New Roman" w:cs="Times New Roman"/>
          <w:sz w:val="24"/>
          <w:szCs w:val="24"/>
        </w:rPr>
        <w:t>.</w:t>
      </w:r>
      <w:r w:rsidR="00DF66EA">
        <w:rPr>
          <w:rFonts w:ascii="Times New Roman" w:hAnsi="Times New Roman" w:cs="Times New Roman"/>
          <w:sz w:val="24"/>
          <w:szCs w:val="24"/>
        </w:rPr>
        <w:t xml:space="preserve"> (Diakses</w:t>
      </w:r>
      <w:r w:rsidR="00DF66EA">
        <w:rPr>
          <w:rFonts w:ascii="Times New Roman" w:hAnsi="Times New Roman" w:cs="Times New Roman"/>
          <w:sz w:val="24"/>
          <w:szCs w:val="24"/>
          <w:lang w:val="id-ID"/>
        </w:rPr>
        <w:t xml:space="preserve"> 10 </w:t>
      </w:r>
      <w:r w:rsidR="00DF66EA" w:rsidRPr="0090070C">
        <w:rPr>
          <w:rFonts w:ascii="Times New Roman" w:hAnsi="Times New Roman" w:cs="Times New Roman"/>
          <w:sz w:val="24"/>
          <w:szCs w:val="24"/>
        </w:rPr>
        <w:t>Agustus 2016).</w:t>
      </w:r>
    </w:p>
    <w:p w:rsidR="00DF66EA" w:rsidRPr="00DF66EA" w:rsidRDefault="009A5FEC" w:rsidP="00DF66EA">
      <w:pPr>
        <w:spacing w:line="48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DF66EA" w:rsidRPr="0090070C">
        <w:rPr>
          <w:rFonts w:ascii="Times New Roman" w:hAnsi="Times New Roman" w:cs="Times New Roman"/>
          <w:sz w:val="24"/>
          <w:szCs w:val="24"/>
        </w:rPr>
        <w:t>.</w:t>
      </w:r>
      <w:r w:rsidR="00DF66EA" w:rsidRPr="0090070C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DF66EA" w:rsidRPr="009A5FE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www.arduino.cc/en/Main/ArduinoBoardNano</w:t>
        </w:r>
      </w:hyperlink>
      <w:r w:rsidR="00DF66EA" w:rsidRPr="009A5FEC">
        <w:rPr>
          <w:rFonts w:ascii="Times New Roman" w:hAnsi="Times New Roman" w:cs="Times New Roman"/>
          <w:sz w:val="24"/>
          <w:szCs w:val="24"/>
        </w:rPr>
        <w:t>.</w:t>
      </w:r>
      <w:r w:rsidR="00DF66EA">
        <w:rPr>
          <w:rFonts w:ascii="Times New Roman" w:hAnsi="Times New Roman" w:cs="Times New Roman"/>
          <w:sz w:val="24"/>
          <w:szCs w:val="24"/>
        </w:rPr>
        <w:t xml:space="preserve"> (Diakses 5 Agustus 2016)</w:t>
      </w:r>
      <w:r w:rsidR="00DF66E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66EA" w:rsidRPr="0090070C" w:rsidRDefault="00DF66EA" w:rsidP="00DF66E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6EA" w:rsidRPr="0090070C" w:rsidRDefault="00DF66EA" w:rsidP="00DF66E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EA" w:rsidRDefault="00DF66EA" w:rsidP="00DF66E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A5FEC" w:rsidRPr="00DF66EA" w:rsidRDefault="009A5FEC" w:rsidP="00DF66E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  <w:sectPr w:rsidR="009A5FEC" w:rsidRPr="00DF66EA" w:rsidSect="00884422">
          <w:footerReference w:type="first" r:id="rId15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9A5FEC" w:rsidRPr="008B1C71" w:rsidRDefault="008B1C71" w:rsidP="009A5FE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LAMPIRAN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Lampiran 1 : Kode Program Robot Mobil.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Lampiran 2 : Datasheet L298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Lampiran 3 : Manual Bluetooth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90070C">
        <w:rPr>
          <w:rFonts w:ascii="Times New Roman" w:hAnsi="Times New Roman" w:cs="Times New Roman"/>
          <w:i/>
          <w:sz w:val="24"/>
          <w:szCs w:val="24"/>
        </w:rPr>
        <w:t>or</w:t>
      </w:r>
      <w:r w:rsidRPr="0090070C">
        <w:rPr>
          <w:rFonts w:ascii="Times New Roman" w:hAnsi="Times New Roman" w:cs="Times New Roman"/>
          <w:sz w:val="24"/>
          <w:szCs w:val="24"/>
        </w:rPr>
        <w:t xml:space="preserve"> Arduino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Lampiran 4 </w:t>
      </w:r>
      <w:r w:rsidR="00EC2F4A">
        <w:rPr>
          <w:rFonts w:ascii="Times New Roman" w:hAnsi="Times New Roman" w:cs="Times New Roman"/>
          <w:sz w:val="24"/>
          <w:szCs w:val="24"/>
        </w:rPr>
        <w:t>: Manual DFRduino Ro</w:t>
      </w:r>
      <w:r w:rsidR="00EC2F4A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eo-All in O</w:t>
      </w:r>
      <w:r w:rsidRPr="0090070C">
        <w:rPr>
          <w:rFonts w:ascii="Times New Roman" w:hAnsi="Times New Roman" w:cs="Times New Roman"/>
          <w:sz w:val="24"/>
          <w:szCs w:val="24"/>
        </w:rPr>
        <w:t xml:space="preserve">ne. 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Lampiran 5</w:t>
      </w:r>
      <w:bookmarkStart w:id="0" w:name="_GoBack"/>
      <w:bookmarkEnd w:id="0"/>
      <w:r w:rsidRPr="0090070C">
        <w:rPr>
          <w:rFonts w:ascii="Times New Roman" w:hAnsi="Times New Roman" w:cs="Times New Roman"/>
          <w:sz w:val="24"/>
          <w:szCs w:val="24"/>
        </w:rPr>
        <w:t xml:space="preserve"> : Skematik Arduino Nano</w:t>
      </w:r>
    </w:p>
    <w:p w:rsidR="009A5FEC" w:rsidRPr="0090070C" w:rsidRDefault="009A5FEC" w:rsidP="009A5FEC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EA" w:rsidRPr="00DF66EA" w:rsidRDefault="00DF66EA" w:rsidP="009A5FEC">
      <w:pPr>
        <w:rPr>
          <w:lang w:val="id-ID"/>
        </w:rPr>
      </w:pPr>
    </w:p>
    <w:sectPr w:rsidR="00DF66EA" w:rsidRPr="00DF66EA" w:rsidSect="00884422">
      <w:footerReference w:type="first" r:id="rId16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CC" w:rsidRDefault="00BD53CC" w:rsidP="007F7331">
      <w:pPr>
        <w:spacing w:after="0" w:line="240" w:lineRule="auto"/>
      </w:pPr>
      <w:r>
        <w:separator/>
      </w:r>
    </w:p>
  </w:endnote>
  <w:endnote w:type="continuationSeparator" w:id="1">
    <w:p w:rsidR="00BD53CC" w:rsidRDefault="00BD53CC" w:rsidP="007F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Pr="00D50CC9" w:rsidRDefault="00FE3DD3" w:rsidP="00D50CC9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C9" w:rsidRPr="00D50CC9" w:rsidRDefault="001E7643" w:rsidP="00D50CC9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4B" w:rsidRPr="00D50CC9" w:rsidRDefault="007E104B" w:rsidP="00D50CC9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vii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0B" w:rsidRPr="00D50CC9" w:rsidRDefault="007F7331" w:rsidP="00D50CC9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i</w:t>
    </w:r>
    <w:r w:rsidR="00FE3DD3">
      <w:rPr>
        <w:rFonts w:ascii="Times New Roman" w:hAnsi="Times New Roman" w:cs="Times New Roman"/>
        <w:sz w:val="24"/>
        <w:szCs w:val="24"/>
        <w:lang w:val="id-ID"/>
      </w:rPr>
      <w:t>x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31" w:rsidRPr="007F7331" w:rsidRDefault="007F7331" w:rsidP="007F7331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 w:rsidRPr="007F7331">
      <w:rPr>
        <w:rFonts w:ascii="Times New Roman" w:hAnsi="Times New Roman" w:cs="Times New Roman"/>
        <w:sz w:val="24"/>
        <w:szCs w:val="24"/>
        <w:lang w:val="id-ID"/>
      </w:rPr>
      <w:t>v</w:t>
    </w:r>
    <w:r>
      <w:rPr>
        <w:rFonts w:ascii="Times New Roman" w:hAnsi="Times New Roman" w:cs="Times New Roman"/>
        <w:sz w:val="24"/>
        <w:szCs w:val="24"/>
        <w:lang w:val="id-ID"/>
      </w:rPr>
      <w:t>iii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31" w:rsidRPr="007F7331" w:rsidRDefault="007F7331" w:rsidP="007F7331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31" w:rsidRPr="007F7331" w:rsidRDefault="007F7331" w:rsidP="007F7331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xi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A" w:rsidRPr="007F7331" w:rsidRDefault="00DF66EA" w:rsidP="007F7331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xii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EA" w:rsidRPr="007F7331" w:rsidRDefault="00DF66EA" w:rsidP="007F7331">
    <w:pPr>
      <w:pStyle w:val="Foot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CC" w:rsidRDefault="00BD53CC" w:rsidP="007F7331">
      <w:pPr>
        <w:spacing w:after="0" w:line="240" w:lineRule="auto"/>
      </w:pPr>
      <w:r>
        <w:separator/>
      </w:r>
    </w:p>
  </w:footnote>
  <w:footnote w:type="continuationSeparator" w:id="1">
    <w:p w:rsidR="00BD53CC" w:rsidRDefault="00BD53CC" w:rsidP="007F7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331"/>
    <w:rsid w:val="00064A37"/>
    <w:rsid w:val="000E7C57"/>
    <w:rsid w:val="001E7643"/>
    <w:rsid w:val="001F7BAF"/>
    <w:rsid w:val="00291561"/>
    <w:rsid w:val="003B43C7"/>
    <w:rsid w:val="00721421"/>
    <w:rsid w:val="007E104B"/>
    <w:rsid w:val="007F7331"/>
    <w:rsid w:val="008B1C71"/>
    <w:rsid w:val="00901EC9"/>
    <w:rsid w:val="0091440A"/>
    <w:rsid w:val="009A5FEC"/>
    <w:rsid w:val="00A97034"/>
    <w:rsid w:val="00BD53CC"/>
    <w:rsid w:val="00C9164A"/>
    <w:rsid w:val="00D84950"/>
    <w:rsid w:val="00DD21CF"/>
    <w:rsid w:val="00DF66EA"/>
    <w:rsid w:val="00EC2F4A"/>
    <w:rsid w:val="00F8242E"/>
    <w:rsid w:val="00FE3DD3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3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3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7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F7331"/>
    <w:pPr>
      <w:spacing w:line="360" w:lineRule="auto"/>
      <w:jc w:val="center"/>
      <w:outlineLvl w:val="9"/>
    </w:pPr>
    <w:rPr>
      <w:rFonts w:ascii="Times New Roman" w:hAnsi="Times New Roman"/>
      <w:color w:val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21CF"/>
    <w:pPr>
      <w:tabs>
        <w:tab w:val="right" w:leader="dot" w:pos="7928"/>
      </w:tabs>
      <w:spacing w:after="100" w:line="48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7F7331"/>
    <w:pPr>
      <w:tabs>
        <w:tab w:val="left" w:pos="1560"/>
        <w:tab w:val="right" w:leader="dot" w:pos="7928"/>
      </w:tabs>
      <w:spacing w:after="100" w:line="480" w:lineRule="auto"/>
      <w:ind w:left="993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F7331"/>
    <w:pPr>
      <w:tabs>
        <w:tab w:val="left" w:pos="2268"/>
        <w:tab w:val="right" w:leader="dot" w:pos="7928"/>
      </w:tabs>
      <w:spacing w:after="100" w:line="480" w:lineRule="auto"/>
      <w:ind w:left="2268" w:hanging="708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F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3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3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F7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3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yperlink" Target="https://www.arduino.cc/en/Main/Produc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hyperlink" Target="http://www.arduino.cc/en/Main/ArduinoBoardN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6</cp:revision>
  <dcterms:created xsi:type="dcterms:W3CDTF">2016-10-06T18:20:00Z</dcterms:created>
  <dcterms:modified xsi:type="dcterms:W3CDTF">2016-10-10T09:56:00Z</dcterms:modified>
</cp:coreProperties>
</file>